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453FAB4F">
            <wp:extent cx="1245870" cy="695325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1" cy="69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16C10" w14:textId="3A6586F5" w:rsidR="000D54AA" w:rsidRPr="0019169D" w:rsidRDefault="000D54AA" w:rsidP="0019169D">
      <w:pPr>
        <w:spacing w:after="0"/>
        <w:jc w:val="center"/>
        <w:rPr>
          <w:b/>
          <w:bCs/>
          <w:sz w:val="40"/>
          <w:szCs w:val="40"/>
        </w:rPr>
      </w:pPr>
      <w:r w:rsidRPr="0019169D">
        <w:rPr>
          <w:b/>
          <w:bCs/>
          <w:sz w:val="40"/>
          <w:szCs w:val="40"/>
        </w:rPr>
        <w:t>SEMINAIRE DE FORMATION</w:t>
      </w:r>
    </w:p>
    <w:p w14:paraId="0201136C" w14:textId="6FF77F55" w:rsidR="003D2EA5" w:rsidRPr="003D2EA5" w:rsidRDefault="003D2EA5" w:rsidP="00F227E8">
      <w:pPr>
        <w:jc w:val="center"/>
        <w:rPr>
          <w:b/>
          <w:bCs/>
          <w:sz w:val="40"/>
          <w:szCs w:val="40"/>
        </w:rPr>
      </w:pPr>
      <w:r w:rsidRPr="003D2EA5">
        <w:rPr>
          <w:b/>
          <w:bCs/>
          <w:sz w:val="40"/>
          <w:szCs w:val="40"/>
        </w:rPr>
        <w:t>« le Visa d’Embarquement (Visa Export) via TTN »</w:t>
      </w:r>
    </w:p>
    <w:p w14:paraId="6DE8BE1D" w14:textId="78DAEE9E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0553EFF1" w14:textId="77777777" w:rsidTr="00CA6638">
        <w:tc>
          <w:tcPr>
            <w:tcW w:w="2234" w:type="dxa"/>
            <w:vAlign w:val="center"/>
          </w:tcPr>
          <w:p w14:paraId="560B47D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9CF0F5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78C6474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FF6ACE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75D212B5" w14:textId="77777777" w:rsidR="004F2050" w:rsidRDefault="009F0A46" w:rsidP="00F227E8">
      <w:r>
        <w:rPr>
          <w:rFonts w:ascii="Arial" w:hAnsi="Arial" w:cs="Arial"/>
        </w:rPr>
        <w:fldChar w:fldCharType="end"/>
      </w:r>
    </w:p>
    <w:sectPr w:rsidR="004F2050" w:rsidSect="00422A8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5pt;height:135pt" o:bullet="t">
        <v:imagedata r:id="rId1" o:title="MCj04339070000[1]"/>
      </v:shape>
    </w:pict>
  </w:numPicBullet>
  <w:numPicBullet w:numPicBulletId="1">
    <w:pict>
      <v:shape id="_x0000_i1043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D54AA"/>
    <w:rsid w:val="0019169D"/>
    <w:rsid w:val="003D2EA5"/>
    <w:rsid w:val="00422A87"/>
    <w:rsid w:val="004F2050"/>
    <w:rsid w:val="007F42EA"/>
    <w:rsid w:val="00992F25"/>
    <w:rsid w:val="009F0A4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6</cp:revision>
  <cp:lastPrinted>2017-03-07T08:48:00Z</cp:lastPrinted>
  <dcterms:created xsi:type="dcterms:W3CDTF">2017-03-07T09:05:00Z</dcterms:created>
  <dcterms:modified xsi:type="dcterms:W3CDTF">2024-04-01T11:14:00Z</dcterms:modified>
</cp:coreProperties>
</file>